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D5B54" w14:textId="77777777" w:rsidR="00095BA6" w:rsidRDefault="00000000">
      <w:pPr>
        <w:keepLines/>
        <w:spacing w:after="0" w:line="240" w:lineRule="auto"/>
        <w:jc w:val="center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  <w:r>
        <w:rPr>
          <w:rFonts w:ascii="Quattrocento Sans" w:eastAsia="Quattrocento Sans" w:hAnsi="Quattrocento Sans" w:cs="Quattrocento Sans"/>
          <w:color w:val="980000"/>
          <w:sz w:val="21"/>
          <w:szCs w:val="21"/>
        </w:rPr>
        <w:t>Le montant de la bourse vous sera communiqué personnellement et ne pourra pas dépasser 50% du montant total de la marche</w:t>
      </w:r>
    </w:p>
    <w:p w14:paraId="20E59862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1"/>
          <w:szCs w:val="21"/>
        </w:rPr>
      </w:pPr>
    </w:p>
    <w:p w14:paraId="2313AC8A" w14:textId="77777777" w:rsidR="00095BA6" w:rsidRDefault="00000000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Informations personnelles :</w:t>
      </w:r>
    </w:p>
    <w:p w14:paraId="44CEE1CE" w14:textId="77777777" w:rsidR="00095BA6" w:rsidRDefault="00000000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Nom :</w:t>
      </w:r>
    </w:p>
    <w:p w14:paraId="4FB9741A" w14:textId="77777777" w:rsidR="00095BA6" w:rsidRDefault="00000000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Prénom :</w:t>
      </w:r>
    </w:p>
    <w:p w14:paraId="18A7E23D" w14:textId="77777777" w:rsidR="00095BA6" w:rsidRDefault="00000000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Date de naissance :</w:t>
      </w:r>
    </w:p>
    <w:p w14:paraId="7B9EFB00" w14:textId="77777777" w:rsidR="00095BA6" w:rsidRDefault="00000000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Adresse :</w:t>
      </w:r>
    </w:p>
    <w:p w14:paraId="1D101BB9" w14:textId="77777777" w:rsidR="00095BA6" w:rsidRDefault="00000000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Téléphone :</w:t>
      </w:r>
    </w:p>
    <w:p w14:paraId="0E045144" w14:textId="77777777" w:rsidR="00095BA6" w:rsidRDefault="00000000">
      <w:pPr>
        <w:keepLines/>
        <w:numPr>
          <w:ilvl w:val="0"/>
          <w:numId w:val="1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Email :</w:t>
      </w:r>
    </w:p>
    <w:p w14:paraId="56AE5500" w14:textId="77777777" w:rsidR="00095BA6" w:rsidRDefault="00095BA6">
      <w:pPr>
        <w:keepLines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78FFBCC9" w14:textId="77777777" w:rsidR="00095BA6" w:rsidRDefault="00095BA6">
      <w:pPr>
        <w:keepLines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05FA586B" w14:textId="77777777" w:rsidR="00095BA6" w:rsidRDefault="00000000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Informations sur le proche de confiance :</w:t>
      </w:r>
    </w:p>
    <w:p w14:paraId="701EBBD6" w14:textId="77777777" w:rsidR="00095BA6" w:rsidRDefault="00000000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Nom :</w:t>
      </w:r>
    </w:p>
    <w:p w14:paraId="6618FF12" w14:textId="77777777" w:rsidR="00095BA6" w:rsidRDefault="00000000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Prénom :</w:t>
      </w:r>
    </w:p>
    <w:p w14:paraId="67FE38F7" w14:textId="6A316B63" w:rsidR="00095BA6" w:rsidRDefault="00000000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 xml:space="preserve">Relation avec le jeune (parent, frère, sœur, </w:t>
      </w:r>
      <w:r w:rsidR="009122C3">
        <w:rPr>
          <w:rFonts w:ascii="Quattrocento Sans" w:eastAsia="Quattrocento Sans" w:hAnsi="Quattrocento Sans" w:cs="Quattrocento Sans"/>
          <w:sz w:val="21"/>
          <w:szCs w:val="21"/>
        </w:rPr>
        <w:t>ami, etc</w:t>
      </w:r>
      <w:r>
        <w:rPr>
          <w:rFonts w:ascii="Quattrocento Sans" w:eastAsia="Quattrocento Sans" w:hAnsi="Quattrocento Sans" w:cs="Quattrocento Sans"/>
          <w:sz w:val="21"/>
          <w:szCs w:val="21"/>
        </w:rPr>
        <w:t>.) :</w:t>
      </w:r>
    </w:p>
    <w:p w14:paraId="1EDC5D5C" w14:textId="77777777" w:rsidR="00095BA6" w:rsidRDefault="00000000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Téléphone :</w:t>
      </w:r>
    </w:p>
    <w:p w14:paraId="06F64F0B" w14:textId="77777777" w:rsidR="00095BA6" w:rsidRDefault="00000000">
      <w:pPr>
        <w:keepLines/>
        <w:numPr>
          <w:ilvl w:val="0"/>
          <w:numId w:val="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Email :</w:t>
      </w:r>
    </w:p>
    <w:p w14:paraId="32430A73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0F4B31F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68881D4" w14:textId="77777777" w:rsidR="00095BA6" w:rsidRDefault="00000000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Financement de la marche itinérante du jeune concerné :</w:t>
      </w:r>
    </w:p>
    <w:p w14:paraId="4DE98C7D" w14:textId="77777777" w:rsidR="00095BA6" w:rsidRDefault="00000000">
      <w:pPr>
        <w:keepLines/>
        <w:numPr>
          <w:ilvl w:val="0"/>
          <w:numId w:val="4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Qui finance actuellement la marche ? (Jeune, proche de confiance, autre) :</w:t>
      </w:r>
    </w:p>
    <w:p w14:paraId="13BF7586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330C4E8D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7A2E4BE3" w14:textId="77777777" w:rsidR="00095BA6" w:rsidRDefault="00000000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Situation financière de celui/celle qui prend en charge la marche :</w:t>
      </w:r>
    </w:p>
    <w:p w14:paraId="5D224D68" w14:textId="77777777" w:rsidR="00095BA6" w:rsidRDefault="00000000">
      <w:pPr>
        <w:keepLines/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Revenu mensuel (justificatif fiche de paie de décembre 2024 ou revenu fiscal de référence 2023 à joindre) :</w:t>
      </w:r>
    </w:p>
    <w:p w14:paraId="0800780F" w14:textId="77777777" w:rsidR="00095BA6" w:rsidRDefault="00000000">
      <w:pPr>
        <w:keepLines/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 xml:space="preserve">Nombre d’enfants restant à charge : </w:t>
      </w:r>
    </w:p>
    <w:p w14:paraId="150A92CC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1AE4A31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099AA2C7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0C635C40" w14:textId="77777777" w:rsidR="00095BA6" w:rsidRDefault="00000000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b/>
          <w:sz w:val="21"/>
          <w:szCs w:val="21"/>
        </w:rPr>
        <w:t>Déclaration :</w:t>
      </w:r>
      <w:r>
        <w:rPr>
          <w:rFonts w:ascii="Quattrocento Sans" w:eastAsia="Quattrocento Sans" w:hAnsi="Quattrocento Sans" w:cs="Quattrocento Sans"/>
          <w:sz w:val="21"/>
          <w:szCs w:val="21"/>
        </w:rPr>
        <w:t xml:space="preserve"> Je certifie que les informations fournies dans ce formulaire sont exactes et complètes. Je comprends que toute fausse déclaration peut entraîner le rejet de ma demande de bourse.</w:t>
      </w:r>
    </w:p>
    <w:p w14:paraId="2DC1166B" w14:textId="1E3C03A2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54963743" w14:textId="77777777" w:rsidR="00095BA6" w:rsidRDefault="00095BA6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21D2E1A7" w14:textId="77777777" w:rsidR="00095BA6" w:rsidRDefault="00000000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Date :</w:t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  <w:t>Date :</w:t>
      </w:r>
    </w:p>
    <w:p w14:paraId="3F4C9A6B" w14:textId="77777777" w:rsidR="009122C3" w:rsidRDefault="00000000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  <w:r>
        <w:rPr>
          <w:rFonts w:ascii="Quattrocento Sans" w:eastAsia="Quattrocento Sans" w:hAnsi="Quattrocento Sans" w:cs="Quattrocento Sans"/>
          <w:sz w:val="21"/>
          <w:szCs w:val="21"/>
        </w:rPr>
        <w:t>Signature du jeune :</w:t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</w:r>
      <w:r>
        <w:rPr>
          <w:rFonts w:ascii="Quattrocento Sans" w:eastAsia="Quattrocento Sans" w:hAnsi="Quattrocento Sans" w:cs="Quattrocento Sans"/>
          <w:sz w:val="21"/>
          <w:szCs w:val="21"/>
        </w:rPr>
        <w:tab/>
        <w:t xml:space="preserve">Signature du proche de confiance : </w:t>
      </w:r>
    </w:p>
    <w:p w14:paraId="639EEC15" w14:textId="77777777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72CE199A" w14:textId="77777777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11BC6EB8" w14:textId="77777777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1893F952" w14:textId="77777777" w:rsidR="009122C3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sz w:val="21"/>
          <w:szCs w:val="21"/>
        </w:rPr>
      </w:pPr>
    </w:p>
    <w:p w14:paraId="3227951E" w14:textId="737CC502" w:rsidR="00095BA6" w:rsidRDefault="009122C3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  <w:r w:rsidRPr="009122C3">
        <w:rPr>
          <w:rFonts w:ascii="Quattrocento Sans" w:eastAsia="Quattrocento Sans" w:hAnsi="Quattrocento Sans" w:cs="Quattrocento Sans"/>
          <w:color w:val="980000"/>
          <w:sz w:val="21"/>
          <w:szCs w:val="21"/>
        </w:rPr>
        <w:t xml:space="preserve">Formulaire à envoyer par mail à </w:t>
      </w:r>
      <w:hyperlink r:id="rId8" w:history="1">
        <w:r w:rsidRPr="00625F09">
          <w:rPr>
            <w:rStyle w:val="Lienhypertexte"/>
            <w:rFonts w:ascii="Quattrocento Sans" w:eastAsia="Quattrocento Sans" w:hAnsi="Quattrocento Sans" w:cs="Quattrocento Sans"/>
            <w:sz w:val="21"/>
            <w:szCs w:val="21"/>
          </w:rPr>
          <w:t>compta@colina-asso.org</w:t>
        </w:r>
      </w:hyperlink>
      <w:r w:rsidR="00527D84">
        <w:rPr>
          <w:rFonts w:ascii="Quattrocento Sans" w:eastAsia="Quattrocento Sans" w:hAnsi="Quattrocento Sans" w:cs="Quattrocento Sans"/>
          <w:color w:val="980000"/>
          <w:sz w:val="21"/>
          <w:szCs w:val="21"/>
        </w:rPr>
        <w:t>. Nous nous engageons à une réponse.</w:t>
      </w:r>
    </w:p>
    <w:p w14:paraId="037F0B48" w14:textId="77777777" w:rsidR="000B3B12" w:rsidRDefault="000B3B12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</w:p>
    <w:p w14:paraId="2B400560" w14:textId="77777777" w:rsidR="000B3B12" w:rsidRDefault="000B3B12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</w:p>
    <w:p w14:paraId="6EBCA742" w14:textId="77777777" w:rsidR="000B3B12" w:rsidRDefault="000B3B12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</w:p>
    <w:p w14:paraId="2A5BECD2" w14:textId="77777777" w:rsidR="000B3B12" w:rsidRDefault="000B3B12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</w:p>
    <w:p w14:paraId="41893C1E" w14:textId="77777777" w:rsidR="000B3B12" w:rsidRDefault="000B3B12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</w:p>
    <w:p w14:paraId="0DBD5665" w14:textId="77777777" w:rsidR="000B3B12" w:rsidRDefault="000B3B12">
      <w:pPr>
        <w:keepLines/>
        <w:spacing w:after="0" w:line="240" w:lineRule="auto"/>
        <w:jc w:val="both"/>
        <w:rPr>
          <w:rFonts w:ascii="Quattrocento Sans" w:eastAsia="Quattrocento Sans" w:hAnsi="Quattrocento Sans" w:cs="Quattrocento Sans"/>
          <w:color w:val="980000"/>
          <w:sz w:val="21"/>
          <w:szCs w:val="21"/>
        </w:rPr>
      </w:pPr>
    </w:p>
    <w:p w14:paraId="6E78926A" w14:textId="0D832342" w:rsidR="009122C3" w:rsidRDefault="009122C3" w:rsidP="00527D84">
      <w:pPr>
        <w:pStyle w:val="NormalWeb"/>
        <w:jc w:val="center"/>
      </w:pPr>
      <w:r>
        <w:rPr>
          <w:noProof/>
        </w:rPr>
        <w:drawing>
          <wp:inline distT="0" distB="0" distL="0" distR="0" wp14:anchorId="19AB87F8" wp14:editId="04F054FA">
            <wp:extent cx="1544627" cy="1325245"/>
            <wp:effectExtent l="0" t="0" r="0" b="8255"/>
            <wp:docPr id="15632461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07" cy="13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2C3">
        <w:drawing>
          <wp:inline distT="0" distB="0" distL="0" distR="0" wp14:anchorId="7AEC57AA" wp14:editId="57EC19E7">
            <wp:extent cx="1530429" cy="1225613"/>
            <wp:effectExtent l="0" t="0" r="0" b="0"/>
            <wp:docPr id="1816408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081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0429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2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BE55A" w14:textId="77777777" w:rsidR="006B796D" w:rsidRDefault="006B796D">
      <w:pPr>
        <w:spacing w:after="0" w:line="240" w:lineRule="auto"/>
      </w:pPr>
      <w:r>
        <w:separator/>
      </w:r>
    </w:p>
  </w:endnote>
  <w:endnote w:type="continuationSeparator" w:id="0">
    <w:p w14:paraId="03D66CB9" w14:textId="77777777" w:rsidR="006B796D" w:rsidRDefault="006B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E037E12-D545-4610-921E-A367EC78A7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6C087A-E6A4-4B2C-869B-C14846EE66FB}"/>
    <w:embedBold r:id="rId3" w:fontKey="{6B318E01-6D8A-4ED0-BD2F-838FAF3826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BEE673D-C1AE-4616-AC5E-6AA07F341F81}"/>
    <w:embedItalic r:id="rId5" w:fontKey="{DE034B65-52CE-4315-8628-E285BC85AF7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B536E7B0-59D6-4174-A3B9-C416483C3AF1}"/>
    <w:embedBold r:id="rId7" w:fontKey="{0215D20A-6354-457C-8A7F-FB28EA3743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4823B1B-5995-4E03-8C47-EAB308C8B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52B73" w14:textId="77777777" w:rsidR="00095B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C743F97" wp14:editId="12B8718E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4" name="Rectangle 4" descr="Label_C1_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E90510" w14:textId="77777777" w:rsidR="00095BA6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8000"/>
                              <w:sz w:val="20"/>
                            </w:rPr>
                            <w:t>Label_C1_Internal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743F97" id="Rectangle 4" o:spid="_x0000_s1026" alt="Label_C1_Internal" style="position:absolute;margin-left:138pt;margin-top:0;width:35.7pt;height:35.7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LJrwEAAE4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" filled="f" stroked="f">
              <v:textbox inset="0,0,0,15pt">
                <w:txbxContent>
                  <w:p w14:paraId="48E90510" w14:textId="77777777" w:rsidR="00095BA6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8000"/>
                        <w:sz w:val="20"/>
                      </w:rPr>
                      <w:t>Label_C1_Internal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BF18F" w14:textId="7972E04D" w:rsidR="00095B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9122C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91638" w14:textId="77777777" w:rsidR="00095B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0F5A7" w14:textId="77777777" w:rsidR="006B796D" w:rsidRDefault="006B796D">
      <w:pPr>
        <w:spacing w:after="0" w:line="240" w:lineRule="auto"/>
      </w:pPr>
      <w:r>
        <w:separator/>
      </w:r>
    </w:p>
  </w:footnote>
  <w:footnote w:type="continuationSeparator" w:id="0">
    <w:p w14:paraId="543092B1" w14:textId="77777777" w:rsidR="006B796D" w:rsidRDefault="006B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49EB1" w14:textId="77777777" w:rsidR="00527D84" w:rsidRDefault="00527D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13A57" w14:textId="77777777" w:rsidR="00095BA6" w:rsidRDefault="00000000">
    <w:pPr>
      <w:spacing w:after="280"/>
      <w:rPr>
        <w:sz w:val="14"/>
        <w:szCs w:val="14"/>
      </w:rPr>
    </w:pPr>
    <w:r>
      <w:rPr>
        <w:rFonts w:ascii="Quattrocento Sans" w:eastAsia="Quattrocento Sans" w:hAnsi="Quattrocento Sans" w:cs="Quattrocento Sans"/>
        <w:sz w:val="19"/>
        <w:szCs w:val="19"/>
      </w:rPr>
      <w:t>Formulaire de demande de bourse pour une marche Colina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1BFB" w14:textId="34276E97" w:rsidR="00095BA6" w:rsidRDefault="00000000">
    <w:pPr>
      <w:spacing w:after="280"/>
      <w:jc w:val="center"/>
    </w:pPr>
    <w:r>
      <w:rPr>
        <w:rFonts w:ascii="Quattrocento Sans" w:eastAsia="Quattrocento Sans" w:hAnsi="Quattrocento Sans" w:cs="Quattrocento Sans"/>
        <w:b/>
        <w:sz w:val="27"/>
        <w:szCs w:val="27"/>
        <w:u w:val="single"/>
      </w:rPr>
      <w:t>Formulaire de demande de bourse pour une marche</w:t>
    </w:r>
    <w:r w:rsidR="00527D84">
      <w:rPr>
        <w:rFonts w:ascii="Quattrocento Sans" w:eastAsia="Quattrocento Sans" w:hAnsi="Quattrocento Sans" w:cs="Quattrocento Sans"/>
        <w:b/>
        <w:sz w:val="27"/>
        <w:szCs w:val="27"/>
        <w:u w:val="single"/>
      </w:rPr>
      <w:t xml:space="preserve"> itinérante</w:t>
    </w:r>
    <w:r>
      <w:rPr>
        <w:rFonts w:ascii="Quattrocento Sans" w:eastAsia="Quattrocento Sans" w:hAnsi="Quattrocento Sans" w:cs="Quattrocento Sans"/>
        <w:b/>
        <w:sz w:val="27"/>
        <w:szCs w:val="27"/>
        <w:u w:val="single"/>
      </w:rPr>
      <w:t xml:space="preserve"> Colina pour les jeunes concernés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07705"/>
    <w:multiLevelType w:val="multilevel"/>
    <w:tmpl w:val="81B2F4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B03BA2"/>
    <w:multiLevelType w:val="multilevel"/>
    <w:tmpl w:val="DED08A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6736724"/>
    <w:multiLevelType w:val="multilevel"/>
    <w:tmpl w:val="2E3E79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FBE02EF"/>
    <w:multiLevelType w:val="multilevel"/>
    <w:tmpl w:val="5EBE0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A5970E1"/>
    <w:multiLevelType w:val="multilevel"/>
    <w:tmpl w:val="8B5CA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69592404">
    <w:abstractNumId w:val="3"/>
  </w:num>
  <w:num w:numId="2" w16cid:durableId="1134979307">
    <w:abstractNumId w:val="0"/>
  </w:num>
  <w:num w:numId="3" w16cid:durableId="1409032668">
    <w:abstractNumId w:val="1"/>
  </w:num>
  <w:num w:numId="4" w16cid:durableId="209804780">
    <w:abstractNumId w:val="2"/>
  </w:num>
  <w:num w:numId="5" w16cid:durableId="12123061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6"/>
    <w:rsid w:val="00095BA6"/>
    <w:rsid w:val="000B3B12"/>
    <w:rsid w:val="00527D84"/>
    <w:rsid w:val="006B796D"/>
    <w:rsid w:val="009122C3"/>
    <w:rsid w:val="00F1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AD00"/>
  <w15:docId w15:val="{F60D5314-CF97-4F0F-994C-F99AA3BD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2E0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2E0B62"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B52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8BD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912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22C3"/>
  </w:style>
  <w:style w:type="character" w:styleId="Lienhypertexte">
    <w:name w:val="Hyperlink"/>
    <w:basedOn w:val="Policepardfaut"/>
    <w:uiPriority w:val="99"/>
    <w:unhideWhenUsed/>
    <w:rsid w:val="009122C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2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ta@colina-asso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sIwfBIXktrU++U2tbanEVI/OSA==">CgMxLjA4AHIhMWFsalFOR2UzTWlBWThYOU1mN2E5QmllbXNoY3ZBZTVV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SCHNEIDER MAUNOURY</dc:creator>
  <cp:lastModifiedBy>laurence reckford</cp:lastModifiedBy>
  <cp:revision>3</cp:revision>
  <dcterms:created xsi:type="dcterms:W3CDTF">2024-12-11T13:29:00Z</dcterms:created>
  <dcterms:modified xsi:type="dcterms:W3CDTF">2025-01-19T08:24:00Z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Label_C1_Internal</vt:lpwstr>
  </property>
  <property fmtid="{D5CDD505-2E9C-101B-9397-08002B2CF9AE}" pid="5" name="MSIP_Label_5187d34c-ec19-4e30-b23a-75af62941f67_Enabled">
    <vt:lpwstr>true</vt:lpwstr>
  </property>
  <property fmtid="{D5CDD505-2E9C-101B-9397-08002B2CF9AE}" pid="6" name="MSIP_Label_5187d34c-ec19-4e30-b23a-75af62941f67_SetDate">
    <vt:lpwstr>2024-12-11T14:20:16Z</vt:lpwstr>
  </property>
  <property fmtid="{D5CDD505-2E9C-101B-9397-08002B2CF9AE}" pid="7" name="MSIP_Label_5187d34c-ec19-4e30-b23a-75af62941f67_Method">
    <vt:lpwstr>Standard</vt:lpwstr>
  </property>
  <property fmtid="{D5CDD505-2E9C-101B-9397-08002B2CF9AE}" pid="8" name="MSIP_Label_5187d34c-ec19-4e30-b23a-75af62941f67_Name">
    <vt:lpwstr>Interne</vt:lpwstr>
  </property>
  <property fmtid="{D5CDD505-2E9C-101B-9397-08002B2CF9AE}" pid="9" name="MSIP_Label_5187d34c-ec19-4e30-b23a-75af62941f67_SiteId">
    <vt:lpwstr>f1a067bb-a10a-4f3a-acca-46fdfd6431b1</vt:lpwstr>
  </property>
  <property fmtid="{D5CDD505-2E9C-101B-9397-08002B2CF9AE}" pid="10" name="MSIP_Label_5187d34c-ec19-4e30-b23a-75af62941f67_ActionId">
    <vt:lpwstr>9f296601-e223-42d9-a39a-1eb166ee9cea</vt:lpwstr>
  </property>
  <property fmtid="{D5CDD505-2E9C-101B-9397-08002B2CF9AE}" pid="11" name="MSIP_Label_5187d34c-ec19-4e30-b23a-75af62941f67_ContentBits">
    <vt:lpwstr>2</vt:lpwstr>
  </property>
</Properties>
</file>